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93" w:rsidRDefault="00B36093" w:rsidP="00B3609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АЛЕКСАНДРОВСКОГО СЕЛЬСКОГО ПОСЕЛЕНИЯ </w:t>
      </w:r>
    </w:p>
    <w:p w:rsidR="00EA483E" w:rsidRDefault="00EA483E" w:rsidP="00B36093">
      <w:pPr>
        <w:jc w:val="center"/>
        <w:rPr>
          <w:b/>
          <w:caps/>
          <w:sz w:val="28"/>
          <w:szCs w:val="28"/>
        </w:rPr>
      </w:pPr>
    </w:p>
    <w:p w:rsidR="00B36093" w:rsidRDefault="00B36093" w:rsidP="00B3609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B36093" w:rsidRDefault="00B36093" w:rsidP="00B36093">
      <w:pPr>
        <w:jc w:val="center"/>
        <w:rPr>
          <w:b/>
          <w:caps/>
          <w:sz w:val="28"/>
          <w:szCs w:val="28"/>
        </w:rPr>
      </w:pPr>
    </w:p>
    <w:p w:rsidR="00B36093" w:rsidRDefault="00132CF0" w:rsidP="00B36093">
      <w:r>
        <w:t>07</w:t>
      </w:r>
      <w:r w:rsidR="00B36093">
        <w:t>.</w:t>
      </w:r>
      <w:r>
        <w:t>11</w:t>
      </w:r>
      <w:r w:rsidR="00B36093">
        <w:t>.201</w:t>
      </w:r>
      <w:r w:rsidR="00475259">
        <w:t>8</w:t>
      </w:r>
      <w:r w:rsidR="00B36093">
        <w:tab/>
      </w:r>
      <w:r w:rsidR="00B36093">
        <w:tab/>
      </w:r>
      <w:r w:rsidR="00B36093">
        <w:tab/>
      </w:r>
      <w:r w:rsidR="00B36093">
        <w:tab/>
      </w:r>
      <w:r w:rsidR="00B36093">
        <w:tab/>
      </w:r>
      <w:r w:rsidR="00B36093">
        <w:tab/>
      </w:r>
      <w:r w:rsidR="00B36093">
        <w:tab/>
      </w:r>
      <w:r w:rsidR="00B36093">
        <w:tab/>
      </w:r>
      <w:r w:rsidR="00B36093">
        <w:tab/>
      </w:r>
      <w:r w:rsidR="00B36093">
        <w:tab/>
        <w:t xml:space="preserve">№ </w:t>
      </w:r>
      <w:r w:rsidR="00EA483E">
        <w:t>93-18-15п</w:t>
      </w:r>
    </w:p>
    <w:p w:rsidR="00B36093" w:rsidRDefault="00B36093" w:rsidP="00B36093">
      <w:pPr>
        <w:jc w:val="center"/>
      </w:pPr>
      <w:r>
        <w:t>с. Александровское</w:t>
      </w:r>
    </w:p>
    <w:p w:rsidR="00B36093" w:rsidRDefault="00B36093" w:rsidP="00B36093">
      <w:pPr>
        <w:jc w:val="center"/>
      </w:pPr>
    </w:p>
    <w:p w:rsidR="00B36093" w:rsidRDefault="00B36093" w:rsidP="00B36093">
      <w:pPr>
        <w:jc w:val="right"/>
        <w:rPr>
          <w:sz w:val="18"/>
          <w:szCs w:val="18"/>
        </w:rPr>
      </w:pPr>
    </w:p>
    <w:p w:rsidR="00B36093" w:rsidRDefault="00475259" w:rsidP="00475259">
      <w:pPr>
        <w:tabs>
          <w:tab w:val="left" w:pos="1134"/>
        </w:tabs>
        <w:jc w:val="both"/>
      </w:pPr>
      <w:r>
        <w:t>О внесении</w:t>
      </w:r>
      <w:r w:rsidR="00B36093">
        <w:t xml:space="preserve"> изменени</w:t>
      </w:r>
      <w:r>
        <w:t>й</w:t>
      </w:r>
      <w:r w:rsidR="00B36093">
        <w:t xml:space="preserve"> </w:t>
      </w:r>
      <w:r>
        <w:t>в отдельные решения</w:t>
      </w:r>
    </w:p>
    <w:p w:rsidR="00B36093" w:rsidRDefault="00B36093" w:rsidP="00475259">
      <w:pPr>
        <w:tabs>
          <w:tab w:val="left" w:pos="1134"/>
        </w:tabs>
        <w:jc w:val="both"/>
      </w:pPr>
      <w:r>
        <w:t>Совета Александровского сельского поселения</w:t>
      </w:r>
    </w:p>
    <w:p w:rsidR="00B36093" w:rsidRDefault="00B36093" w:rsidP="00B36093">
      <w:pPr>
        <w:tabs>
          <w:tab w:val="left" w:pos="1134"/>
        </w:tabs>
        <w:ind w:firstLine="567"/>
      </w:pPr>
    </w:p>
    <w:p w:rsidR="00163197" w:rsidRDefault="00B36093" w:rsidP="00A058B2">
      <w:pPr>
        <w:tabs>
          <w:tab w:val="left" w:pos="1134"/>
        </w:tabs>
        <w:ind w:firstLine="567"/>
        <w:jc w:val="both"/>
      </w:pPr>
      <w:r>
        <w:t>На основании решени</w:t>
      </w:r>
      <w:r w:rsidR="00132CF0">
        <w:t>й</w:t>
      </w:r>
      <w:r>
        <w:t xml:space="preserve"> Совета Александровского сельского поселения от </w:t>
      </w:r>
      <w:r w:rsidR="00475259">
        <w:t>16.07.2018 № 70-18-11п,</w:t>
      </w:r>
      <w:r w:rsidR="00A058B2">
        <w:t xml:space="preserve"> от 19.09.2018 № 82-18-13п, руководствуясь пунктом 2 статьи 9 Регламента Совета Александровского сельского поселения,</w:t>
      </w:r>
    </w:p>
    <w:p w:rsidR="00E63AA3" w:rsidRDefault="00E63AA3" w:rsidP="002133EA">
      <w:pPr>
        <w:tabs>
          <w:tab w:val="left" w:pos="1134"/>
        </w:tabs>
        <w:jc w:val="both"/>
      </w:pPr>
    </w:p>
    <w:p w:rsidR="00B36093" w:rsidRDefault="00B36093" w:rsidP="00475259">
      <w:pPr>
        <w:tabs>
          <w:tab w:val="left" w:pos="1134"/>
        </w:tabs>
      </w:pPr>
      <w:r>
        <w:t>Совет Александровского сельского поселения РЕШИЛ:</w:t>
      </w:r>
    </w:p>
    <w:p w:rsidR="00E63AA3" w:rsidRDefault="00E63AA3" w:rsidP="00B36093">
      <w:pPr>
        <w:tabs>
          <w:tab w:val="left" w:pos="1134"/>
        </w:tabs>
        <w:ind w:firstLine="567"/>
      </w:pPr>
    </w:p>
    <w:p w:rsidR="00475259" w:rsidRDefault="00475259" w:rsidP="00475259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Внести следующие изменения в решение Совета Александровского сельского поселения от 04.10.2017 № 6-17-1п «О формировании контрольно-правового комитета Совета Александровского сельского поселения четвертого созыва»:</w:t>
      </w:r>
    </w:p>
    <w:p w:rsidR="00475259" w:rsidRDefault="00132CF0" w:rsidP="00475259">
      <w:pPr>
        <w:pStyle w:val="a5"/>
        <w:numPr>
          <w:ilvl w:val="0"/>
          <w:numId w:val="4"/>
        </w:numPr>
        <w:tabs>
          <w:tab w:val="left" w:pos="993"/>
        </w:tabs>
        <w:ind w:hanging="153"/>
        <w:jc w:val="both"/>
      </w:pPr>
      <w:r>
        <w:t>в пункт</w:t>
      </w:r>
      <w:r w:rsidR="00475259">
        <w:t xml:space="preserve"> 3 </w:t>
      </w:r>
      <w:r>
        <w:t>в</w:t>
      </w:r>
      <w:r w:rsidR="00475259">
        <w:t xml:space="preserve">ключить подпункт 1) </w:t>
      </w:r>
      <w:r>
        <w:t>Плешка Алексей Виссарионович</w:t>
      </w:r>
      <w:r w:rsidR="00475259">
        <w:t>;</w:t>
      </w:r>
    </w:p>
    <w:p w:rsidR="00A55FD0" w:rsidRDefault="00A55FD0" w:rsidP="00A55FD0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Внести следующие изменения в решение Совета Александровского сельского поселения от 04.10.2017 № 7-17-1п «О формировании социально-экономического комитета Совета Александровского сельского поселения четвертого созыва»:</w:t>
      </w:r>
    </w:p>
    <w:p w:rsidR="00A55FD0" w:rsidRDefault="00A55FD0" w:rsidP="00A55FD0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в пункте 3 </w:t>
      </w:r>
      <w:r w:rsidR="00132CF0">
        <w:t>в</w:t>
      </w:r>
      <w:r>
        <w:t xml:space="preserve">ключить подпункт 3) </w:t>
      </w:r>
      <w:r w:rsidR="00132CF0">
        <w:t>Плешка Алексей Виссарионович.</w:t>
      </w:r>
    </w:p>
    <w:p w:rsidR="00132CF0" w:rsidRDefault="00132CF0" w:rsidP="00132CF0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Внести следующие изменения в решение Совета Александровского сельского поселения от 04.10.</w:t>
      </w:r>
      <w:r w:rsidR="00EA483E">
        <w:t xml:space="preserve">2017 № 8-17-1п «Об утверждении </w:t>
      </w:r>
      <w:r>
        <w:t>председателей постоянных комитетов Совета Александровского сельского поселения четвертого созыва:</w:t>
      </w:r>
    </w:p>
    <w:p w:rsidR="00132CF0" w:rsidRDefault="00132CF0" w:rsidP="00132CF0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>в пункте 2 слова «</w:t>
      </w:r>
      <w:proofErr w:type="spellStart"/>
      <w:r>
        <w:t>Буханов</w:t>
      </w:r>
      <w:proofErr w:type="spellEnd"/>
      <w:r>
        <w:t xml:space="preserve"> Анатолий Александрович» заменить словами «</w:t>
      </w:r>
      <w:r w:rsidR="0059664A">
        <w:t xml:space="preserve">        </w:t>
      </w:r>
      <w:r>
        <w:t>».</w:t>
      </w:r>
    </w:p>
    <w:p w:rsidR="00B36093" w:rsidRDefault="00B36093" w:rsidP="00132CF0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Настоящее решение обнародовать в установленном порядке, а также разместить на официальном сайте Александровского сельского поселения.</w:t>
      </w:r>
    </w:p>
    <w:p w:rsidR="00B36093" w:rsidRDefault="00B36093" w:rsidP="00B36093">
      <w:pPr>
        <w:pStyle w:val="a5"/>
        <w:ind w:left="0" w:firstLine="567"/>
        <w:jc w:val="both"/>
      </w:pPr>
    </w:p>
    <w:p w:rsidR="00B36093" w:rsidRDefault="00B36093" w:rsidP="00B36093">
      <w:pPr>
        <w:pStyle w:val="a5"/>
        <w:ind w:left="786"/>
        <w:jc w:val="both"/>
      </w:pPr>
    </w:p>
    <w:p w:rsidR="00B36093" w:rsidRDefault="00B36093" w:rsidP="00B36093">
      <w:pPr>
        <w:tabs>
          <w:tab w:val="num" w:pos="0"/>
        </w:tabs>
        <w:jc w:val="both"/>
      </w:pPr>
    </w:p>
    <w:p w:rsidR="00B36093" w:rsidRDefault="00B36093" w:rsidP="00B36093">
      <w:pPr>
        <w:jc w:val="both"/>
      </w:pPr>
    </w:p>
    <w:p w:rsidR="00B36093" w:rsidRDefault="00B36093" w:rsidP="00B36093">
      <w:pPr>
        <w:jc w:val="both"/>
      </w:pPr>
    </w:p>
    <w:p w:rsidR="00B36093" w:rsidRDefault="00B36093" w:rsidP="00B36093">
      <w:pPr>
        <w:jc w:val="both"/>
      </w:pPr>
    </w:p>
    <w:p w:rsidR="00475259" w:rsidRDefault="00B36093" w:rsidP="00B36093">
      <w:pPr>
        <w:pStyle w:val="a3"/>
        <w:spacing w:before="0" w:after="0"/>
      </w:pPr>
      <w:r>
        <w:t>Глав</w:t>
      </w:r>
      <w:r w:rsidR="00475259">
        <w:t>а</w:t>
      </w:r>
      <w:r>
        <w:t xml:space="preserve"> Александровского сельского</w:t>
      </w:r>
      <w:r w:rsidR="00475259">
        <w:t xml:space="preserve"> </w:t>
      </w:r>
      <w:r>
        <w:t>поселения</w:t>
      </w:r>
      <w:r w:rsidR="00475259">
        <w:t>,</w:t>
      </w:r>
    </w:p>
    <w:p w:rsidR="00475259" w:rsidRDefault="00475259" w:rsidP="00B36093">
      <w:pPr>
        <w:pStyle w:val="a3"/>
        <w:spacing w:before="0" w:after="0"/>
      </w:pPr>
      <w:r>
        <w:t xml:space="preserve">исполняющий полномочия председателя </w:t>
      </w:r>
    </w:p>
    <w:p w:rsidR="00B36093" w:rsidRDefault="00475259" w:rsidP="00B36093">
      <w:pPr>
        <w:pStyle w:val="a3"/>
        <w:spacing w:before="0" w:after="0"/>
      </w:pPr>
      <w:r>
        <w:t>Совета Александровского сельского поселения</w:t>
      </w:r>
      <w:r w:rsidR="00A55FD0">
        <w:tab/>
      </w:r>
      <w:r w:rsidR="00A55FD0">
        <w:tab/>
      </w:r>
      <w:r w:rsidR="00B36093">
        <w:t xml:space="preserve">_________________ </w:t>
      </w:r>
      <w:r w:rsidR="00A55FD0">
        <w:t>В.Т. Дубровин</w:t>
      </w:r>
      <w:r w:rsidR="00B36093">
        <w:tab/>
      </w:r>
      <w:r w:rsidR="00B36093">
        <w:tab/>
      </w:r>
      <w:r w:rsidR="00B36093">
        <w:tab/>
      </w:r>
    </w:p>
    <w:p w:rsidR="00B36093" w:rsidRDefault="00B36093" w:rsidP="00B36093">
      <w:pPr>
        <w:spacing w:before="624"/>
        <w:ind w:right="629"/>
      </w:pPr>
    </w:p>
    <w:p w:rsidR="00B36093" w:rsidRDefault="00B36093" w:rsidP="00B36093">
      <w:pPr>
        <w:jc w:val="both"/>
      </w:pPr>
    </w:p>
    <w:p w:rsidR="00624651" w:rsidRDefault="00624651"/>
    <w:sectPr w:rsidR="00624651" w:rsidSect="0062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5229F"/>
    <w:multiLevelType w:val="hybridMultilevel"/>
    <w:tmpl w:val="3BA8FDD8"/>
    <w:lvl w:ilvl="0" w:tplc="9A8A2B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9781C"/>
    <w:multiLevelType w:val="hybridMultilevel"/>
    <w:tmpl w:val="196A4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706DF"/>
    <w:multiLevelType w:val="hybridMultilevel"/>
    <w:tmpl w:val="FC945AD6"/>
    <w:lvl w:ilvl="0" w:tplc="3660743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B46E1"/>
    <w:multiLevelType w:val="hybridMultilevel"/>
    <w:tmpl w:val="7A78C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365D2D"/>
    <w:multiLevelType w:val="hybridMultilevel"/>
    <w:tmpl w:val="9146A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4563C"/>
    <w:multiLevelType w:val="hybridMultilevel"/>
    <w:tmpl w:val="196A4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36093"/>
    <w:rsid w:val="0006008B"/>
    <w:rsid w:val="00132CF0"/>
    <w:rsid w:val="00163197"/>
    <w:rsid w:val="002133EA"/>
    <w:rsid w:val="00385A1B"/>
    <w:rsid w:val="003A677B"/>
    <w:rsid w:val="00442CA3"/>
    <w:rsid w:val="00475259"/>
    <w:rsid w:val="00561096"/>
    <w:rsid w:val="00572FDC"/>
    <w:rsid w:val="0059664A"/>
    <w:rsid w:val="005D2D63"/>
    <w:rsid w:val="00620886"/>
    <w:rsid w:val="00624651"/>
    <w:rsid w:val="006A4CAA"/>
    <w:rsid w:val="006C79D8"/>
    <w:rsid w:val="006D17ED"/>
    <w:rsid w:val="00733FFD"/>
    <w:rsid w:val="00856BF3"/>
    <w:rsid w:val="00A058B2"/>
    <w:rsid w:val="00A55FD0"/>
    <w:rsid w:val="00B36093"/>
    <w:rsid w:val="00B75177"/>
    <w:rsid w:val="00BE0ED3"/>
    <w:rsid w:val="00C5223E"/>
    <w:rsid w:val="00DC2D8F"/>
    <w:rsid w:val="00E63AA3"/>
    <w:rsid w:val="00EA483E"/>
    <w:rsid w:val="00EA71D7"/>
    <w:rsid w:val="00EB064C"/>
    <w:rsid w:val="00F00191"/>
    <w:rsid w:val="00F5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6093"/>
    <w:pPr>
      <w:spacing w:before="100" w:after="100"/>
    </w:pPr>
    <w:rPr>
      <w:szCs w:val="20"/>
    </w:rPr>
  </w:style>
  <w:style w:type="paragraph" w:styleId="a4">
    <w:name w:val="No Spacing"/>
    <w:uiPriority w:val="1"/>
    <w:qFormat/>
    <w:rsid w:val="00B36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3609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поселения</dc:creator>
  <cp:lastModifiedBy>Совет</cp:lastModifiedBy>
  <cp:revision>17</cp:revision>
  <cp:lastPrinted>2018-08-30T04:48:00Z</cp:lastPrinted>
  <dcterms:created xsi:type="dcterms:W3CDTF">2016-07-13T03:07:00Z</dcterms:created>
  <dcterms:modified xsi:type="dcterms:W3CDTF">2018-11-06T10:25:00Z</dcterms:modified>
</cp:coreProperties>
</file>